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FE" w:rsidRDefault="00C416FE" w:rsidP="00C416FE">
      <w:pPr>
        <w:jc w:val="center"/>
      </w:pPr>
      <w:r>
        <w:rPr>
          <w:rFonts w:ascii="Times New Roman" w:hAnsi="Times New Roman" w:cs="Times New Roman"/>
        </w:rPr>
        <w:t> </w:t>
      </w:r>
    </w:p>
    <w:p w:rsidR="00C416FE" w:rsidRDefault="00C416FE" w:rsidP="00C416FE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16FE" w:rsidRDefault="00C416FE" w:rsidP="00C416FE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16FE" w:rsidRDefault="00C416FE" w:rsidP="00C416FE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16FE" w:rsidRDefault="00C416FE" w:rsidP="00C416FE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16FE" w:rsidRDefault="00C416FE" w:rsidP="00C416FE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16FE" w:rsidRDefault="00C416FE" w:rsidP="00C416FE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16FE" w:rsidRDefault="00C416FE" w:rsidP="00C416FE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16FE" w:rsidRDefault="00C416FE" w:rsidP="00C416FE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16FE" w:rsidRDefault="00C416FE" w:rsidP="00C416FE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C416FE" w:rsidRDefault="00C416FE" w:rsidP="00C416FE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16FE" w:rsidRDefault="00C416FE" w:rsidP="00C416FE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6FE" w:rsidRDefault="00C416FE" w:rsidP="00C416FE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C416FE" w:rsidTr="00C416FE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C416FE" w:rsidRDefault="00C416FE" w:rsidP="00C416FE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 xml:space="preserve"> PEMBELAJARAN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ATP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C416FE" w:rsidRDefault="00C416FE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C416FE" w:rsidTr="00C416FE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C416FE" w:rsidRDefault="00C416FE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416FE" w:rsidRDefault="00C416FE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416FE" w:rsidRDefault="00C416FE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C416FE" w:rsidRDefault="00C416FE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Prakarya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C416FE" w:rsidRDefault="00C416FE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Delapan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C416FE" w:rsidRDefault="00C416FE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C416FE" w:rsidRDefault="00C416FE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C416FE" w:rsidRDefault="00C416FE" w:rsidP="00C416FE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C416FE" w:rsidRDefault="00C416FE" w:rsidP="00C416FE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C416FE" w:rsidRDefault="00C416FE" w:rsidP="00C416FE">
      <w:pPr>
        <w:spacing w:line="276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C416FE" w:rsidRPr="00C416FE" w:rsidRDefault="00C416FE" w:rsidP="00C416FE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C416F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ALUR TUJUAN PEMBELAJARAN (ATP)</w:t>
      </w:r>
    </w:p>
    <w:p w:rsidR="00CD3ED8" w:rsidRDefault="00C416FE" w:rsidP="00C416FE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C416F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KURIKULUM MERDEKA</w:t>
      </w:r>
    </w:p>
    <w:p w:rsidR="00C416FE" w:rsidRPr="00C416FE" w:rsidRDefault="00C416FE" w:rsidP="00C416FE"/>
    <w:p w:rsidR="00CD3ED8" w:rsidRPr="00C416FE" w:rsidRDefault="00C416FE" w:rsidP="00C416FE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Prakarya</w:t>
      </w:r>
      <w:proofErr w:type="spellEnd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Pengolahan</w:t>
      </w:r>
      <w:proofErr w:type="spellEnd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CD3ED8" w:rsidRPr="00C416FE" w:rsidRDefault="00C416FE" w:rsidP="00C416FE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CD3ED8" w:rsidRPr="00C416FE" w:rsidRDefault="00C416FE" w:rsidP="00C416FE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   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CD3ED8" w:rsidRPr="00C416FE" w:rsidRDefault="00C416FE" w:rsidP="00C416FE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: VIII (</w:t>
      </w:r>
      <w:proofErr w:type="spellStart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Delapan</w:t>
      </w:r>
      <w:proofErr w:type="spellEnd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C416FE" w:rsidRDefault="00C416FE" w:rsidP="00C416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CD3ED8" w:rsidRPr="00C416FE" w:rsidRDefault="00C416FE" w:rsidP="00C416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C416F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C416FE" w:rsidRPr="009E1EBF" w:rsidRDefault="00C416FE" w:rsidP="00CE38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C416FE" w:rsidRPr="0006240A" w:rsidRDefault="00C416FE" w:rsidP="00C416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E1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proofErr w:type="spellEnd"/>
      <w:r w:rsidRPr="009E1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dan</w:t>
      </w:r>
      <w:proofErr w:type="spellEnd"/>
      <w:r w:rsidRPr="009E1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proofErr w:type="spellEnd"/>
    </w:p>
    <w:p w:rsidR="00C416FE" w:rsidRPr="009E1EBF" w:rsidRDefault="00C416FE" w:rsidP="00CE38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karakteristik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bahan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pengolahan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pengemasan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penyajian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olahan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pangan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nonpangan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C416FE" w:rsidRPr="0006240A" w:rsidRDefault="00C416FE" w:rsidP="00C416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E1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Perencanaan</w:t>
      </w:r>
      <w:proofErr w:type="spellEnd"/>
    </w:p>
    <w:p w:rsidR="00C416FE" w:rsidRPr="009E1EBF" w:rsidRDefault="00C416FE" w:rsidP="00CE38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Merancang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modifikasi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bahan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pengolahan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pengemasan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penyajian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olahan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pangan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nonpangan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C416FE" w:rsidRPr="0006240A" w:rsidRDefault="00C416FE" w:rsidP="00C416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E1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Produksi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</w:p>
    <w:p w:rsidR="00C416FE" w:rsidRPr="009E1EBF" w:rsidRDefault="00C416FE" w:rsidP="00CE38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mengemas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olahan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pangan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nonpangan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rancangan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modifikasi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K3 (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kesehatan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keselamatan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kerja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  <w:proofErr w:type="gramEnd"/>
    </w:p>
    <w:p w:rsidR="00C416FE" w:rsidRPr="0006240A" w:rsidRDefault="00C416FE" w:rsidP="00C416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E1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proofErr w:type="spellEnd"/>
      <w:r w:rsidRPr="009E1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dan</w:t>
      </w:r>
      <w:proofErr w:type="spellEnd"/>
      <w:r w:rsidRPr="009E1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</w:t>
      </w:r>
      <w:proofErr w:type="spellEnd"/>
    </w:p>
    <w:p w:rsidR="00C416FE" w:rsidRDefault="00C416FE" w:rsidP="00C416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merefleksi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modifikasi</w:t>
      </w:r>
      <w:proofErr w:type="spellEnd"/>
      <w:r w:rsidRPr="009E1EB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416FE" w:rsidRPr="009E1EBF" w:rsidRDefault="00C416FE" w:rsidP="00C416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2"/>
        <w:gridCol w:w="2747"/>
        <w:gridCol w:w="2836"/>
        <w:gridCol w:w="1382"/>
      </w:tblGrid>
      <w:tr w:rsidR="00C416FE" w:rsidRPr="00C416FE" w:rsidTr="00C416FE">
        <w:trPr>
          <w:tblHeader/>
        </w:trPr>
        <w:tc>
          <w:tcPr>
            <w:tcW w:w="1250" w:type="pct"/>
            <w:vAlign w:val="center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479" w:type="pct"/>
            <w:vAlign w:val="center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526" w:type="pct"/>
            <w:vAlign w:val="center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744" w:type="pct"/>
            <w:vAlign w:val="center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Mengenal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Umbi-Umbian</w:t>
            </w:r>
            <w:proofErr w:type="spellEnd"/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mengeksplorasi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berbagai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jenis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sebagai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modifikasi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pangan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lokal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melalui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kegiatan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observasi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diskusi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Serealia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menganalisis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karakteristik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fisik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bentuk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warna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tekstur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, aroma)</w:t>
            </w:r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dari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berbagai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jenis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Serealia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mengeksplorasi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berbagai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jenis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sebagai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modifikasi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pangan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lokal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melalui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kegiatan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observasi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diskusi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Umbi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menganalisis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karakteristik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fisik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bentuk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warna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tekstur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aroma)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dari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berbagai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jenis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Umbi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membandingkan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potensi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sebagai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modifikasi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pangan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berdasarkan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karakteristik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potensi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ek</w:t>
            </w:r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onominya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Perbandingan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Umbi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melaporkan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hasil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eksplorasi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analisis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mengenai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dalam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bentuk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presentasi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kreatif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Pelaporan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Persiapan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Modifikasi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Pangan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Non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Pangan</w:t>
            </w:r>
            <w:proofErr w:type="spellEnd"/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mengidentifikasi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jenis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fungsi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peralatan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persiapan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untuk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modifikasi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dari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umbi-umbian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Peralatan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Persiapan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potong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wadah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mengidentifikasi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jenis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fungsi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peralatan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memasak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untuk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modifikasi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dari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umbi-umbian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Peralatan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Memasak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Panas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listrik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menganalisis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berbagai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teknik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pengolahan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pangan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panas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basah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(moist heat)</w:t>
            </w:r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sesuai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untuk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dari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Panas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Basah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Merebus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Menyetup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menganalisis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berbagai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teknik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pengolahan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pangan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lastRenderedPageBreak/>
              <w:t>panas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kering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(dry heat)</w:t>
            </w:r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sesuai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untuk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dari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Teknik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Panas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Kering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Menggoreng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Menumis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Memanggang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mengeksplorasi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teknik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pengolahan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non-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pangan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melalui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pengeringan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untuk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mengawetkan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turunan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Non-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Pengeringan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mengeksplorasi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teknik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pengolahan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non-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pangan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melalui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fermentasi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untuk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menciptakan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baru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dari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Non-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Fermentasi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Merencanakan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Kreatif</w:t>
            </w:r>
            <w:proofErr w:type="spellEnd"/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menganalisis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dari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sudah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ada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sebagai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dasar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mencari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inovasi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Eksisting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melakukan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identifikasi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masalah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peluang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untu</w:t>
            </w:r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menghasilkan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gagasan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atau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inovatif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Identifikasi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Penggalian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</w:t>
            </w:r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melakukan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studi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kelayakan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sederhana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terhadap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telah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dipilih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Kelayakan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SWOT)</w:t>
            </w:r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merencanakan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meliputi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penentuan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alat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langkah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kerja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sistematis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merancang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kemasan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lastRenderedPageBreak/>
              <w:t>strategi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penyajian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menarik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untuk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inovatifnya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Perancangan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mempresentasikan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rencana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inovatif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secara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lengkap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meyakinkan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Rencana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Pengolahan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Kreatif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menyiapkan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alat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secara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lengkap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benar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sesuai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dengan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rencana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Persiapan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Mise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en Place)</w:t>
            </w:r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melakukan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awal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dengan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menerapkan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prosedur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K3.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membentuk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mengolah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setengah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jadi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Lanjutan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Setengah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memasak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menyelesaikan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siap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saji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Siap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Saji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mengemas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hasil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dengan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rapi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menarik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sesuai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dengan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desain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Pengemasan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mengevaluasi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hasil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modifikasi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buatan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sendiri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teman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Pengolahan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Kreatif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menyiapkan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alat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sesuai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rencana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dengan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prinsip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Mise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en Place.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Persiapan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Umbi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melakukan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pengolahan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awal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dengan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menerapkan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prosedur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K3.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Umbi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membentuk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mengolah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setengah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jadi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Lanjutan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Setengah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Adonan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memasak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menyelesaikan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siap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saji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Siap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Saji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mengemas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hasil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olahan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dengan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kreatif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higienis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sesuai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rencana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Pengemasan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Umbi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mengevaluasi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umbi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hasil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modifikasi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berdasarkan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rubrik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penilaian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refleksi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diri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Umbi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Pameran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Bazar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Modifikasi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Serealia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Umbi</w:t>
            </w:r>
            <w:proofErr w:type="spellEnd"/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merumuskan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konsep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tujuan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acara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</w:t>
            </w:r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membentuk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struktur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kepanitiaan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bazar/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pameran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Pembentukan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Panitia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merancang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denah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lokasi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membuat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promosi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untuk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kegiatan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bazar/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pameran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Acara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menyusun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daftar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kebutuhan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logistik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menjadwalkan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ulang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produk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dijual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Persiapan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Logistik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lastRenderedPageBreak/>
              <w:t>melakukan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simulasi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gladi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bersih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menata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stan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pameran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/bazar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sesuai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rencana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Gladi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Bersih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Penataan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Stan</w:t>
            </w:r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melaksanakan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kegiatan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bazar/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pameran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melayani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pengunjung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mendokumentasikan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acara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Bazar/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1250" w:type="pct"/>
          </w:tcPr>
          <w:p w:rsidR="00CD3ED8" w:rsidRPr="00C416FE" w:rsidRDefault="00CD3ED8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didik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mampu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merefleksikan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mengevaluasi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seluruh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rangkaian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kegiatan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serta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menyusun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laporan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akhir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Pelaporan</w:t>
            </w:r>
            <w:proofErr w:type="spellEnd"/>
          </w:p>
        </w:tc>
        <w:tc>
          <w:tcPr>
            <w:tcW w:w="744" w:type="pct"/>
          </w:tcPr>
          <w:p w:rsidR="00CD3ED8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C416FE" w:rsidRPr="00C416FE" w:rsidTr="00C416FE">
        <w:tc>
          <w:tcPr>
            <w:tcW w:w="4256" w:type="pct"/>
            <w:gridSpan w:val="3"/>
          </w:tcPr>
          <w:p w:rsidR="00C416FE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744" w:type="pct"/>
          </w:tcPr>
          <w:p w:rsidR="00C416FE" w:rsidRPr="00C416FE" w:rsidRDefault="00C416FE" w:rsidP="00C4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16F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108 JP</w:t>
            </w:r>
          </w:p>
        </w:tc>
      </w:tr>
    </w:tbl>
    <w:p w:rsidR="00CD3ED8" w:rsidRDefault="00CD3ED8" w:rsidP="00C416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C416FE" w:rsidRDefault="00C416FE" w:rsidP="00C416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C416FE" w:rsidTr="00C416FE">
        <w:tc>
          <w:tcPr>
            <w:tcW w:w="5437" w:type="dxa"/>
          </w:tcPr>
          <w:p w:rsidR="00C416FE" w:rsidRDefault="00C416F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C416FE" w:rsidRDefault="00C416F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C416FE" w:rsidRDefault="00C416F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416FE" w:rsidRDefault="00C416F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416FE" w:rsidRDefault="00C416F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416FE" w:rsidRDefault="00C416FE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416FE" w:rsidRDefault="00C416F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C416FE" w:rsidRDefault="00C416F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C416FE" w:rsidRDefault="00C416F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C416FE" w:rsidRDefault="00C416F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416FE" w:rsidRDefault="00C416F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C416FE" w:rsidRDefault="00C416F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416FE" w:rsidRDefault="00C416FE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416FE" w:rsidRDefault="00C416F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C416FE" w:rsidRPr="00C416FE" w:rsidRDefault="00C416FE" w:rsidP="00C416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C416FE" w:rsidRPr="00C416FE" w:rsidSect="00C416F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7CD"/>
    <w:multiLevelType w:val="multilevel"/>
    <w:tmpl w:val="AF10A6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24D359ED"/>
    <w:multiLevelType w:val="multilevel"/>
    <w:tmpl w:val="530EA378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D3ED8"/>
    <w:rsid w:val="00C416FE"/>
    <w:rsid w:val="00C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C41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C41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1122</Words>
  <Characters>6400</Characters>
  <Application>Microsoft Office Word</Application>
  <DocSecurity>0</DocSecurity>
  <Lines>53</Lines>
  <Paragraphs>15</Paragraphs>
  <ScaleCrop>false</ScaleCrop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2025-07-29T08:41:00Z</dcterms:created>
  <dcterms:modified xsi:type="dcterms:W3CDTF">2025-07-29T08:43:00Z</dcterms:modified>
</cp:coreProperties>
</file>